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C7" w:rsidRDefault="006235B6">
      <w:proofErr w:type="gramStart"/>
      <w:r>
        <w:t>TŘÍDA  I.A</w:t>
      </w:r>
      <w:proofErr w:type="gramEnd"/>
    </w:p>
    <w:tbl>
      <w:tblPr>
        <w:tblW w:w="48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00"/>
        <w:gridCol w:w="499"/>
        <w:gridCol w:w="190"/>
        <w:gridCol w:w="960"/>
      </w:tblGrid>
      <w:tr w:rsidR="006235B6" w:rsidRPr="006235B6" w:rsidTr="006235B6">
        <w:trPr>
          <w:trHeight w:val="324"/>
        </w:trPr>
        <w:tc>
          <w:tcPr>
            <w:tcW w:w="1716" w:type="dxa"/>
            <w:shd w:val="clear" w:color="auto" w:fill="FFFF00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500" w:type="dxa"/>
            <w:shd w:val="clear" w:color="auto" w:fill="FFFF00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499" w:type="dxa"/>
            <w:shd w:val="clear" w:color="auto" w:fill="FFFF00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h/k</w:t>
            </w:r>
          </w:p>
        </w:tc>
        <w:tc>
          <w:tcPr>
            <w:tcW w:w="190" w:type="dxa"/>
            <w:shd w:val="clear" w:color="auto" w:fill="FFFF00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Trida</w:t>
            </w:r>
            <w:proofErr w:type="spellEnd"/>
          </w:p>
        </w:tc>
      </w:tr>
      <w:tr w:rsidR="006235B6" w:rsidRPr="006235B6" w:rsidTr="006235B6">
        <w:trPr>
          <w:trHeight w:val="324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Matyas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Fic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Nikol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Židlíková</w:t>
            </w:r>
            <w:proofErr w:type="spellEnd"/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Stela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Blümelova</w:t>
            </w:r>
            <w:proofErr w:type="spellEnd"/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Valentýna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Šenková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Pařízek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Horák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Darek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Gajda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Emma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Jenšíková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Ida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Macková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Pařízková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bookmarkStart w:id="0" w:name="_GoBack"/>
        <w:bookmarkEnd w:id="0"/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Lara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Petrová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Polický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Holubář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Richard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Hudeček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Pavelka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Eva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Elblová</w:t>
            </w:r>
            <w:proofErr w:type="spellEnd"/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Markéta </w:t>
            </w: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Thea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Kociánová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Jáchym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Kadlec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Kristián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Lukšík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Kryštof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Bednář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Oliver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Pytela</w:t>
            </w:r>
            <w:proofErr w:type="spellEnd"/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6235B6" w:rsidRPr="006235B6" w:rsidTr="006235B6">
        <w:trPr>
          <w:trHeight w:val="288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Samuel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Olša</w:t>
            </w:r>
          </w:p>
        </w:tc>
        <w:tc>
          <w:tcPr>
            <w:tcW w:w="499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9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6235B6" w:rsidRPr="006235B6" w:rsidRDefault="006235B6" w:rsidP="0062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5B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</w:tbl>
    <w:p w:rsidR="006235B6" w:rsidRDefault="006235B6"/>
    <w:sectPr w:rsidR="006235B6" w:rsidSect="006235B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6"/>
    <w:rsid w:val="00027885"/>
    <w:rsid w:val="001A400C"/>
    <w:rsid w:val="001D18C7"/>
    <w:rsid w:val="006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dykova</dc:creator>
  <cp:lastModifiedBy>dykova</cp:lastModifiedBy>
  <cp:revision>4</cp:revision>
  <dcterms:created xsi:type="dcterms:W3CDTF">2022-07-22T19:14:00Z</dcterms:created>
  <dcterms:modified xsi:type="dcterms:W3CDTF">2022-08-07T08:36:00Z</dcterms:modified>
</cp:coreProperties>
</file>